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ECB16" w14:textId="44AC6811" w:rsidR="00950F3E" w:rsidRPr="008C27A0" w:rsidRDefault="00777737" w:rsidP="008C27A0">
      <w:pPr>
        <w:jc w:val="both"/>
        <w:rPr>
          <w:sz w:val="28"/>
          <w:szCs w:val="28"/>
        </w:rPr>
      </w:pPr>
      <w:r w:rsidRPr="008C27A0">
        <w:rPr>
          <w:sz w:val="28"/>
          <w:szCs w:val="28"/>
        </w:rPr>
        <w:t xml:space="preserve">[M] Kim zostać w przyszłości? To </w:t>
      </w:r>
      <w:r w:rsidR="00587BA5" w:rsidRPr="008C27A0">
        <w:rPr>
          <w:sz w:val="28"/>
          <w:szCs w:val="28"/>
        </w:rPr>
        <w:t>odwieczny</w:t>
      </w:r>
      <w:r w:rsidRPr="008C27A0">
        <w:rPr>
          <w:sz w:val="28"/>
          <w:szCs w:val="28"/>
        </w:rPr>
        <w:t xml:space="preserve"> dylemat każdego</w:t>
      </w:r>
      <w:r w:rsidR="00587BA5" w:rsidRPr="008C27A0">
        <w:rPr>
          <w:sz w:val="28"/>
          <w:szCs w:val="28"/>
        </w:rPr>
        <w:t xml:space="preserve"> młodego człowieka. Czy zostać programistą? Inżynierem? Fryzjerką? Mechanikiem? A może </w:t>
      </w:r>
      <w:r w:rsidR="00950F3E" w:rsidRPr="008C27A0">
        <w:rPr>
          <w:sz w:val="28"/>
          <w:szCs w:val="28"/>
        </w:rPr>
        <w:t>wstąpić do armii?</w:t>
      </w:r>
      <w:r w:rsidR="00587BA5" w:rsidRPr="008C27A0">
        <w:rPr>
          <w:sz w:val="28"/>
          <w:szCs w:val="28"/>
        </w:rPr>
        <w:t xml:space="preserve"> Możliwości jest bardzo wiele. Aby podjąć właściwą decyzję</w:t>
      </w:r>
      <w:r w:rsidR="00175CC7" w:rsidRPr="008C27A0">
        <w:rPr>
          <w:sz w:val="28"/>
          <w:szCs w:val="28"/>
        </w:rPr>
        <w:t xml:space="preserve"> </w:t>
      </w:r>
      <w:r w:rsidR="00EE4767" w:rsidRPr="008C27A0">
        <w:rPr>
          <w:sz w:val="28"/>
          <w:szCs w:val="28"/>
        </w:rPr>
        <w:t>młody człowiek powinien znać n</w:t>
      </w:r>
      <w:r w:rsidR="00175CC7" w:rsidRPr="008C27A0">
        <w:rPr>
          <w:sz w:val="28"/>
          <w:szCs w:val="28"/>
        </w:rPr>
        <w:t>ie tylko własne zdolności, predyspozycje i zainteresowania, ale</w:t>
      </w:r>
      <w:r w:rsidR="00EE4767" w:rsidRPr="008C27A0">
        <w:rPr>
          <w:sz w:val="28"/>
          <w:szCs w:val="28"/>
        </w:rPr>
        <w:t xml:space="preserve"> również przyjrzeć się bliżej możliwościom zatrudnienia i rynkowi pracy. Zapoznanie się z charakterystyką poszczególnych zawodów i ich wymaganiami, ale także oferowanym wynagrodzeniem oraz możliwościami rozwoju, pozwoli dokonać właściwego wyboru nie tylko na tu i teraz, ale również na dalszą perspektywę. Koniec szkoły podstawowej to właśnie ten moment</w:t>
      </w:r>
      <w:r w:rsidR="00950F3E" w:rsidRPr="008C27A0">
        <w:rPr>
          <w:sz w:val="28"/>
          <w:szCs w:val="28"/>
        </w:rPr>
        <w:t xml:space="preserve">, </w:t>
      </w:r>
      <w:r w:rsidR="00950F3E" w:rsidRPr="008C27A0">
        <w:rPr>
          <w:sz w:val="28"/>
          <w:szCs w:val="28"/>
        </w:rPr>
        <w:t>gdy trzeba podjąć decyzję co do dalszej drogi życiowej</w:t>
      </w:r>
      <w:r w:rsidR="002043D9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  <w:r w:rsidR="00B80DE5" w:rsidRPr="008C27A0">
        <w:rPr>
          <w:sz w:val="28"/>
          <w:szCs w:val="28"/>
        </w:rPr>
        <w:t>P</w:t>
      </w:r>
      <w:r w:rsidR="00950F3E" w:rsidRPr="008C27A0">
        <w:rPr>
          <w:sz w:val="28"/>
          <w:szCs w:val="28"/>
        </w:rPr>
        <w:t>rzypomina to nieco zbliżani</w:t>
      </w:r>
      <w:r w:rsidR="00B80DE5" w:rsidRPr="008C27A0">
        <w:rPr>
          <w:sz w:val="28"/>
          <w:szCs w:val="28"/>
        </w:rPr>
        <w:t>e</w:t>
      </w:r>
      <w:r w:rsidR="00950F3E" w:rsidRPr="008C27A0">
        <w:rPr>
          <w:sz w:val="28"/>
          <w:szCs w:val="28"/>
        </w:rPr>
        <w:t xml:space="preserve"> się do skrzyżowania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na którym wybiera się kierunek trwającej przez kolejne</w:t>
      </w:r>
      <w:r w:rsidR="00B80DE5" w:rsidRPr="008C27A0">
        <w:rPr>
          <w:sz w:val="28"/>
          <w:szCs w:val="28"/>
        </w:rPr>
        <w:t xml:space="preserve"> dziesiątki,</w:t>
      </w:r>
      <w:r w:rsidR="00950F3E" w:rsidRPr="008C27A0">
        <w:rPr>
          <w:sz w:val="28"/>
          <w:szCs w:val="28"/>
        </w:rPr>
        <w:t xml:space="preserve"> a czasem i setki kilometrów podróży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Spójrzmy zatem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jakie są dostępne kierunki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  <w:r w:rsidR="00B80DE5" w:rsidRPr="008C27A0">
        <w:rPr>
          <w:sz w:val="28"/>
          <w:szCs w:val="28"/>
        </w:rPr>
        <w:t>S</w:t>
      </w:r>
      <w:r w:rsidR="00950F3E" w:rsidRPr="008C27A0">
        <w:rPr>
          <w:sz w:val="28"/>
          <w:szCs w:val="28"/>
        </w:rPr>
        <w:t>ą to</w:t>
      </w:r>
      <w:r w:rsidR="00B80DE5" w:rsidRPr="008C27A0">
        <w:rPr>
          <w:sz w:val="28"/>
          <w:szCs w:val="28"/>
        </w:rPr>
        <w:t>:</w:t>
      </w:r>
      <w:r w:rsidR="00950F3E" w:rsidRPr="008C27A0">
        <w:rPr>
          <w:sz w:val="28"/>
          <w:szCs w:val="28"/>
        </w:rPr>
        <w:t xml:space="preserve"> liceum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które przygotowuje do dalszej nauki na studiach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  <w:r w:rsidR="00B80DE5" w:rsidRPr="008C27A0">
        <w:rPr>
          <w:sz w:val="28"/>
          <w:szCs w:val="28"/>
        </w:rPr>
        <w:t>P</w:t>
      </w:r>
      <w:r w:rsidR="00950F3E" w:rsidRPr="008C27A0">
        <w:rPr>
          <w:sz w:val="28"/>
          <w:szCs w:val="28"/>
        </w:rPr>
        <w:t xml:space="preserve">o czterech </w:t>
      </w:r>
      <w:r w:rsidR="00B80DE5" w:rsidRPr="008C27A0">
        <w:rPr>
          <w:sz w:val="28"/>
          <w:szCs w:val="28"/>
        </w:rPr>
        <w:t>latach nauki</w:t>
      </w:r>
      <w:r w:rsidR="00950F3E" w:rsidRPr="008C27A0">
        <w:rPr>
          <w:sz w:val="28"/>
          <w:szCs w:val="28"/>
        </w:rPr>
        <w:t xml:space="preserve"> jest zw</w:t>
      </w:r>
      <w:r w:rsidR="00B80DE5" w:rsidRPr="008C27A0">
        <w:rPr>
          <w:sz w:val="28"/>
          <w:szCs w:val="28"/>
        </w:rPr>
        <w:t>ieńcz</w:t>
      </w:r>
      <w:r w:rsidR="00950F3E" w:rsidRPr="008C27A0">
        <w:rPr>
          <w:sz w:val="28"/>
          <w:szCs w:val="28"/>
        </w:rPr>
        <w:t>one egzaminem maturalnym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  <w:r w:rsidR="00B80DE5" w:rsidRPr="008C27A0">
        <w:rPr>
          <w:sz w:val="28"/>
          <w:szCs w:val="28"/>
        </w:rPr>
        <w:t>T</w:t>
      </w:r>
      <w:r w:rsidR="00950F3E" w:rsidRPr="008C27A0">
        <w:rPr>
          <w:sz w:val="28"/>
          <w:szCs w:val="28"/>
        </w:rPr>
        <w:t>echnikum przygotowuje do pracy w</w:t>
      </w:r>
      <w:r w:rsidR="00B80DE5" w:rsidRPr="008C27A0">
        <w:rPr>
          <w:sz w:val="28"/>
          <w:szCs w:val="28"/>
        </w:rPr>
        <w:t xml:space="preserve"> wybranym zawodzie. N</w:t>
      </w:r>
      <w:r w:rsidR="00950F3E" w:rsidRPr="008C27A0">
        <w:rPr>
          <w:sz w:val="28"/>
          <w:szCs w:val="28"/>
        </w:rPr>
        <w:t>auka w nim trwa 5 lat i daje możliwość zdawania zarówno egzaminu zawodowy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dającego tytuł zawodowy jak i matury jeżeli uczeń zamierza kontynuować naukę na studiach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  <w:r w:rsidR="00B80DE5" w:rsidRPr="008C27A0">
        <w:rPr>
          <w:sz w:val="28"/>
          <w:szCs w:val="28"/>
        </w:rPr>
        <w:t>S</w:t>
      </w:r>
      <w:r w:rsidR="00950F3E" w:rsidRPr="008C27A0">
        <w:rPr>
          <w:sz w:val="28"/>
          <w:szCs w:val="28"/>
        </w:rPr>
        <w:t>zkoła branżowa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która przygotowuje do pracy w wybranym zawodzie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po</w:t>
      </w:r>
      <w:r w:rsidR="00B80DE5" w:rsidRPr="008C27A0">
        <w:rPr>
          <w:sz w:val="28"/>
          <w:szCs w:val="28"/>
        </w:rPr>
        <w:t xml:space="preserve"> </w:t>
      </w:r>
      <w:r w:rsidR="00950F3E" w:rsidRPr="008C27A0">
        <w:rPr>
          <w:sz w:val="28"/>
          <w:szCs w:val="28"/>
        </w:rPr>
        <w:t>trze</w:t>
      </w:r>
      <w:r w:rsidR="00B80DE5" w:rsidRPr="008C27A0">
        <w:rPr>
          <w:sz w:val="28"/>
          <w:szCs w:val="28"/>
        </w:rPr>
        <w:t>ch latach</w:t>
      </w:r>
      <w:r w:rsidR="00950F3E" w:rsidRPr="008C27A0">
        <w:rPr>
          <w:sz w:val="28"/>
          <w:szCs w:val="28"/>
        </w:rPr>
        <w:t xml:space="preserve"> nauki kończy się egzaminem zawodowym </w:t>
      </w:r>
      <w:r w:rsidR="00B80DE5" w:rsidRPr="008C27A0">
        <w:rPr>
          <w:sz w:val="28"/>
          <w:szCs w:val="28"/>
        </w:rPr>
        <w:t>i</w:t>
      </w:r>
      <w:r w:rsidR="00950F3E" w:rsidRPr="008C27A0">
        <w:rPr>
          <w:sz w:val="28"/>
          <w:szCs w:val="28"/>
        </w:rPr>
        <w:t xml:space="preserve"> uzyskaniem tytułu pracownika wykwalifikowanego w danym zawodzie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  <w:r w:rsidR="00B80DE5" w:rsidRPr="008C27A0">
        <w:rPr>
          <w:sz w:val="28"/>
          <w:szCs w:val="28"/>
        </w:rPr>
        <w:t>M</w:t>
      </w:r>
      <w:r w:rsidR="00950F3E" w:rsidRPr="008C27A0">
        <w:rPr>
          <w:sz w:val="28"/>
          <w:szCs w:val="28"/>
        </w:rPr>
        <w:t xml:space="preserve">ożliwość wyboru każdej z tych opcji zapewnia popularne </w:t>
      </w:r>
      <w:r w:rsidR="00B80DE5" w:rsidRPr="008C27A0">
        <w:rPr>
          <w:sz w:val="28"/>
          <w:szCs w:val="28"/>
        </w:rPr>
        <w:t>„M</w:t>
      </w:r>
      <w:r w:rsidR="00950F3E" w:rsidRPr="008C27A0">
        <w:rPr>
          <w:sz w:val="28"/>
          <w:szCs w:val="28"/>
        </w:rPr>
        <w:t>echanik</w:t>
      </w:r>
      <w:r w:rsidR="00B80DE5" w:rsidRPr="008C27A0">
        <w:rPr>
          <w:sz w:val="28"/>
          <w:szCs w:val="28"/>
        </w:rPr>
        <w:t>”, czyli</w:t>
      </w:r>
      <w:r w:rsidR="00950F3E" w:rsidRPr="008C27A0">
        <w:rPr>
          <w:sz w:val="28"/>
          <w:szCs w:val="28"/>
        </w:rPr>
        <w:t xml:space="preserve"> Zespół Szkół nr 1 im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Stanisława Staszica w Bochni</w:t>
      </w:r>
      <w:r w:rsidR="00B80DE5" w:rsidRPr="008C27A0">
        <w:rPr>
          <w:sz w:val="28"/>
          <w:szCs w:val="28"/>
        </w:rPr>
        <w:t>,</w:t>
      </w:r>
      <w:r w:rsidR="00950F3E" w:rsidRPr="008C27A0">
        <w:rPr>
          <w:sz w:val="28"/>
          <w:szCs w:val="28"/>
        </w:rPr>
        <w:t xml:space="preserve"> największa szkoła w powiecie Bocheńskim</w:t>
      </w:r>
      <w:r w:rsidR="00B80DE5" w:rsidRPr="008C27A0">
        <w:rPr>
          <w:sz w:val="28"/>
          <w:szCs w:val="28"/>
        </w:rPr>
        <w:t>.</w:t>
      </w:r>
      <w:r w:rsidR="00950F3E" w:rsidRPr="008C27A0">
        <w:rPr>
          <w:sz w:val="28"/>
          <w:szCs w:val="28"/>
        </w:rPr>
        <w:t xml:space="preserve"> </w:t>
      </w:r>
    </w:p>
    <w:p w14:paraId="3EA43E41" w14:textId="77777777" w:rsidR="00E31353" w:rsidRDefault="00EB11AE" w:rsidP="008C27A0">
      <w:pPr>
        <w:pStyle w:val="NormalnyWeb"/>
        <w:jc w:val="both"/>
        <w:rPr>
          <w:sz w:val="28"/>
          <w:szCs w:val="28"/>
        </w:rPr>
      </w:pPr>
      <w:r w:rsidRPr="00E31353">
        <w:rPr>
          <w:sz w:val="28"/>
          <w:szCs w:val="28"/>
        </w:rPr>
        <w:t>U</w:t>
      </w:r>
      <w:r w:rsidR="00950F3E" w:rsidRPr="00E31353">
        <w:rPr>
          <w:sz w:val="28"/>
          <w:szCs w:val="28"/>
        </w:rPr>
        <w:t>czniowie</w:t>
      </w:r>
      <w:r w:rsidRPr="00E31353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którzy chcą kontynuować naukę w liceum</w:t>
      </w:r>
      <w:r w:rsidRPr="00E31353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w mechaniku mogą wybrać jedną z trzech klas</w:t>
      </w:r>
      <w:r w:rsidRPr="00E31353">
        <w:rPr>
          <w:sz w:val="28"/>
          <w:szCs w:val="28"/>
        </w:rPr>
        <w:t>:</w:t>
      </w:r>
      <w:r w:rsidR="00950F3E" w:rsidRPr="00E31353">
        <w:rPr>
          <w:sz w:val="28"/>
          <w:szCs w:val="28"/>
        </w:rPr>
        <w:t xml:space="preserve"> klasę matematyczną</w:t>
      </w:r>
      <w:r w:rsidRPr="00E31353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ze zwiększoną liczbę godzin z matematyki fizyki </w:t>
      </w:r>
      <w:r w:rsidRPr="00E31353">
        <w:rPr>
          <w:sz w:val="28"/>
          <w:szCs w:val="28"/>
        </w:rPr>
        <w:t xml:space="preserve">i </w:t>
      </w:r>
      <w:r w:rsidR="00950F3E" w:rsidRPr="00E31353">
        <w:rPr>
          <w:sz w:val="28"/>
          <w:szCs w:val="28"/>
        </w:rPr>
        <w:t>język</w:t>
      </w:r>
      <w:r w:rsidRPr="00E31353">
        <w:rPr>
          <w:sz w:val="28"/>
          <w:szCs w:val="28"/>
        </w:rPr>
        <w:t>a</w:t>
      </w:r>
      <w:r w:rsidR="00950F3E" w:rsidRPr="00E31353">
        <w:rPr>
          <w:sz w:val="28"/>
          <w:szCs w:val="28"/>
        </w:rPr>
        <w:t xml:space="preserve"> angielski</w:t>
      </w:r>
      <w:r w:rsidRPr="00E31353">
        <w:rPr>
          <w:sz w:val="28"/>
          <w:szCs w:val="28"/>
        </w:rPr>
        <w:t>ego.</w:t>
      </w:r>
      <w:r w:rsidR="00950F3E" w:rsidRPr="00E31353">
        <w:rPr>
          <w:sz w:val="28"/>
          <w:szCs w:val="28"/>
        </w:rPr>
        <w:t xml:space="preserve"> </w:t>
      </w:r>
      <w:r w:rsidRPr="00E31353">
        <w:rPr>
          <w:sz w:val="28"/>
          <w:szCs w:val="28"/>
        </w:rPr>
        <w:t>K</w:t>
      </w:r>
      <w:r w:rsidR="00950F3E" w:rsidRPr="00E31353">
        <w:rPr>
          <w:sz w:val="28"/>
          <w:szCs w:val="28"/>
        </w:rPr>
        <w:t>las</w:t>
      </w:r>
      <w:r w:rsidRPr="00E31353">
        <w:rPr>
          <w:sz w:val="28"/>
          <w:szCs w:val="28"/>
        </w:rPr>
        <w:t>ę</w:t>
      </w:r>
      <w:r w:rsidR="00950F3E" w:rsidRPr="00E31353">
        <w:rPr>
          <w:sz w:val="28"/>
          <w:szCs w:val="28"/>
        </w:rPr>
        <w:t xml:space="preserve"> menedżersk</w:t>
      </w:r>
      <w:r w:rsidRPr="00E31353">
        <w:rPr>
          <w:sz w:val="28"/>
          <w:szCs w:val="28"/>
        </w:rPr>
        <w:t>ą,</w:t>
      </w:r>
      <w:r w:rsidR="00950F3E" w:rsidRPr="00E31353">
        <w:rPr>
          <w:sz w:val="28"/>
          <w:szCs w:val="28"/>
        </w:rPr>
        <w:t xml:space="preserve"> ze zwiększoną liczb</w:t>
      </w:r>
      <w:r w:rsidR="00243D14" w:rsidRPr="00E31353">
        <w:rPr>
          <w:sz w:val="28"/>
          <w:szCs w:val="28"/>
        </w:rPr>
        <w:t>ą</w:t>
      </w:r>
      <w:r w:rsidR="00950F3E" w:rsidRPr="00E31353">
        <w:rPr>
          <w:sz w:val="28"/>
          <w:szCs w:val="28"/>
        </w:rPr>
        <w:t xml:space="preserve"> godzin z matematyki</w:t>
      </w:r>
      <w:r w:rsidR="00243D14" w:rsidRPr="00E31353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geografii języka </w:t>
      </w:r>
      <w:r w:rsidR="00243D14" w:rsidRPr="00E31353">
        <w:rPr>
          <w:sz w:val="28"/>
          <w:szCs w:val="28"/>
        </w:rPr>
        <w:t xml:space="preserve">i </w:t>
      </w:r>
      <w:r w:rsidR="00950F3E" w:rsidRPr="00E31353">
        <w:rPr>
          <w:sz w:val="28"/>
          <w:szCs w:val="28"/>
        </w:rPr>
        <w:t>angielskiego</w:t>
      </w:r>
      <w:r w:rsidR="00243D14" w:rsidRPr="00E31353">
        <w:rPr>
          <w:sz w:val="28"/>
          <w:szCs w:val="28"/>
        </w:rPr>
        <w:t>. Klasę</w:t>
      </w:r>
      <w:r w:rsidR="00950F3E" w:rsidRPr="00E31353">
        <w:rPr>
          <w:sz w:val="28"/>
          <w:szCs w:val="28"/>
        </w:rPr>
        <w:t xml:space="preserve"> językową</w:t>
      </w:r>
      <w:r w:rsidR="00243D14" w:rsidRPr="00E31353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ze zwiększoną liczb</w:t>
      </w:r>
      <w:r w:rsidR="00243D14" w:rsidRPr="00E31353">
        <w:rPr>
          <w:sz w:val="28"/>
          <w:szCs w:val="28"/>
        </w:rPr>
        <w:t>ą</w:t>
      </w:r>
      <w:r w:rsidR="00950F3E" w:rsidRPr="00E31353">
        <w:rPr>
          <w:sz w:val="28"/>
          <w:szCs w:val="28"/>
        </w:rPr>
        <w:t xml:space="preserve"> godzin z języków obcych i geograf</w:t>
      </w:r>
      <w:r w:rsidR="00243D14" w:rsidRPr="00E31353">
        <w:rPr>
          <w:sz w:val="28"/>
          <w:szCs w:val="28"/>
        </w:rPr>
        <w:t>ii.</w:t>
      </w:r>
      <w:r w:rsidR="00950F3E" w:rsidRPr="00E31353">
        <w:rPr>
          <w:sz w:val="28"/>
          <w:szCs w:val="28"/>
        </w:rPr>
        <w:t xml:space="preserve"> </w:t>
      </w:r>
      <w:r w:rsidR="00243D14" w:rsidRPr="00E31353">
        <w:rPr>
          <w:sz w:val="28"/>
          <w:szCs w:val="28"/>
        </w:rPr>
        <w:t>D</w:t>
      </w:r>
      <w:r w:rsidR="00950F3E" w:rsidRPr="00E31353">
        <w:rPr>
          <w:sz w:val="28"/>
          <w:szCs w:val="28"/>
        </w:rPr>
        <w:t xml:space="preserve">obre przygotowanie do matury pozwala absolwentom osiągać wysokie wyniki z egzaminów maturalnych i </w:t>
      </w:r>
      <w:r w:rsidR="00243D14" w:rsidRPr="00E31353">
        <w:rPr>
          <w:sz w:val="28"/>
          <w:szCs w:val="28"/>
        </w:rPr>
        <w:t xml:space="preserve">z </w:t>
      </w:r>
      <w:r w:rsidR="00950F3E" w:rsidRPr="00E31353">
        <w:rPr>
          <w:sz w:val="28"/>
          <w:szCs w:val="28"/>
        </w:rPr>
        <w:t>sukcesami podejmować studia nie tylko na uczelniach technicznych i ekonomicznych</w:t>
      </w:r>
      <w:r w:rsidR="00243D14" w:rsidRPr="00E31353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ale </w:t>
      </w:r>
      <w:r w:rsidR="00E31353" w:rsidRPr="00E31353">
        <w:rPr>
          <w:sz w:val="28"/>
          <w:szCs w:val="28"/>
        </w:rPr>
        <w:t xml:space="preserve">również </w:t>
      </w:r>
      <w:r w:rsidR="00950F3E" w:rsidRPr="00E31353">
        <w:rPr>
          <w:sz w:val="28"/>
          <w:szCs w:val="28"/>
        </w:rPr>
        <w:t>na kierunkach filologicznych</w:t>
      </w:r>
      <w:r w:rsidR="00E31353">
        <w:rPr>
          <w:sz w:val="28"/>
          <w:szCs w:val="28"/>
        </w:rPr>
        <w:t>.</w:t>
      </w:r>
    </w:p>
    <w:p w14:paraId="739B8DAE" w14:textId="77777777" w:rsidR="006F1F09" w:rsidRDefault="00E31353" w:rsidP="008C27A0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950F3E" w:rsidRPr="00E31353">
        <w:rPr>
          <w:sz w:val="28"/>
          <w:szCs w:val="28"/>
        </w:rPr>
        <w:t>zerszy wybór mają uczniowie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którzy zdecydują się na dalszą naukę w technikum</w:t>
      </w:r>
      <w:r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Zespół Szkół nr 1 w Bochni oferuje kształcenie następujących dziewięciu zawodach</w:t>
      </w:r>
      <w:r>
        <w:rPr>
          <w:sz w:val="28"/>
          <w:szCs w:val="28"/>
        </w:rPr>
        <w:t>:</w:t>
      </w:r>
      <w:r w:rsidR="00950F3E" w:rsidRPr="00E31353">
        <w:rPr>
          <w:sz w:val="28"/>
          <w:szCs w:val="28"/>
        </w:rPr>
        <w:t xml:space="preserve"> technik chłodnictwa i klimatyzacji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technik elektryk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technik grafiki i poligrafii cyfrowej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technik informatyk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technik</w:t>
      </w:r>
      <w:r>
        <w:rPr>
          <w:sz w:val="28"/>
          <w:szCs w:val="28"/>
        </w:rPr>
        <w:t xml:space="preserve"> logistyk,</w:t>
      </w:r>
      <w:r w:rsidR="00950F3E" w:rsidRPr="00E31353">
        <w:rPr>
          <w:sz w:val="28"/>
          <w:szCs w:val="28"/>
        </w:rPr>
        <w:t xml:space="preserve"> technik mechanik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operator obrabiarek skrawających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950F3E" w:rsidRPr="00E31353">
        <w:rPr>
          <w:sz w:val="28"/>
          <w:szCs w:val="28"/>
        </w:rPr>
        <w:t>echnik mechatronik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technik programista oraz </w:t>
      </w:r>
      <w:r>
        <w:rPr>
          <w:sz w:val="28"/>
          <w:szCs w:val="28"/>
        </w:rPr>
        <w:t>t</w:t>
      </w:r>
      <w:r w:rsidR="00950F3E" w:rsidRPr="00E31353">
        <w:rPr>
          <w:sz w:val="28"/>
          <w:szCs w:val="28"/>
        </w:rPr>
        <w:t>echnik pojazdów samochodowych</w:t>
      </w:r>
      <w:r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950F3E" w:rsidRPr="00E31353">
        <w:rPr>
          <w:sz w:val="28"/>
          <w:szCs w:val="28"/>
        </w:rPr>
        <w:t>ą to zawody</w:t>
      </w:r>
      <w:r>
        <w:rPr>
          <w:sz w:val="28"/>
          <w:szCs w:val="28"/>
        </w:rPr>
        <w:t>, o dużym</w:t>
      </w:r>
      <w:r w:rsidR="00950F3E" w:rsidRPr="00E31353">
        <w:rPr>
          <w:sz w:val="28"/>
          <w:szCs w:val="28"/>
        </w:rPr>
        <w:t xml:space="preserve"> znaczeni</w:t>
      </w:r>
      <w:r>
        <w:rPr>
          <w:sz w:val="28"/>
          <w:szCs w:val="28"/>
        </w:rPr>
        <w:t>u</w:t>
      </w:r>
      <w:r w:rsidR="00950F3E" w:rsidRPr="00E31353">
        <w:rPr>
          <w:sz w:val="28"/>
          <w:szCs w:val="28"/>
        </w:rPr>
        <w:t xml:space="preserve"> dla rozwoju gospodarki </w:t>
      </w:r>
      <w:r>
        <w:rPr>
          <w:sz w:val="28"/>
          <w:szCs w:val="28"/>
        </w:rPr>
        <w:t>k</w:t>
      </w:r>
      <w:r w:rsidR="00950F3E" w:rsidRPr="00E31353">
        <w:rPr>
          <w:sz w:val="28"/>
          <w:szCs w:val="28"/>
        </w:rPr>
        <w:t>rajowej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które dają możliwość uzyskania </w:t>
      </w:r>
      <w:r w:rsidR="00950F3E" w:rsidRPr="00E31353">
        <w:rPr>
          <w:sz w:val="28"/>
          <w:szCs w:val="28"/>
        </w:rPr>
        <w:lastRenderedPageBreak/>
        <w:t>dobrze płatnej pracy na rynku lokalnym i ogólnopolskim</w:t>
      </w:r>
      <w:r>
        <w:rPr>
          <w:sz w:val="28"/>
          <w:szCs w:val="28"/>
        </w:rPr>
        <w:t>. N</w:t>
      </w:r>
      <w:r w:rsidR="00950F3E" w:rsidRPr="00E31353">
        <w:rPr>
          <w:sz w:val="28"/>
          <w:szCs w:val="28"/>
        </w:rPr>
        <w:t>iemal wszystkie z wymienionych tutaj zawodów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znajdują się na liście</w:t>
      </w:r>
      <w:r>
        <w:rPr>
          <w:sz w:val="28"/>
          <w:szCs w:val="28"/>
        </w:rPr>
        <w:t xml:space="preserve"> profesji,</w:t>
      </w:r>
      <w:r w:rsidR="00950F3E" w:rsidRPr="00E31353">
        <w:rPr>
          <w:sz w:val="28"/>
          <w:szCs w:val="28"/>
        </w:rPr>
        <w:t xml:space="preserve"> dla których Ministerstwo Edukacji i </w:t>
      </w:r>
      <w:r>
        <w:rPr>
          <w:sz w:val="28"/>
          <w:szCs w:val="28"/>
        </w:rPr>
        <w:t>N</w:t>
      </w:r>
      <w:r w:rsidR="00950F3E" w:rsidRPr="00E31353">
        <w:rPr>
          <w:sz w:val="28"/>
          <w:szCs w:val="28"/>
        </w:rPr>
        <w:t>auki prognozuje z</w:t>
      </w:r>
      <w:r>
        <w:rPr>
          <w:sz w:val="28"/>
          <w:szCs w:val="28"/>
        </w:rPr>
        <w:t>więk</w:t>
      </w:r>
      <w:r w:rsidR="00950F3E" w:rsidRPr="00E31353">
        <w:rPr>
          <w:sz w:val="28"/>
          <w:szCs w:val="28"/>
        </w:rPr>
        <w:t>szone zapotrzebowanie na pracowników na rynku krajowym</w:t>
      </w:r>
      <w:r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950F3E" w:rsidRPr="00E31353">
        <w:rPr>
          <w:sz w:val="28"/>
          <w:szCs w:val="28"/>
        </w:rPr>
        <w:t>bsolwent technikum może rozpocząć pracę wyuczonym zawodzie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ale może też kontynuować naukę na studiach</w:t>
      </w:r>
      <w:r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950F3E" w:rsidRPr="00E31353">
        <w:rPr>
          <w:sz w:val="28"/>
          <w:szCs w:val="28"/>
        </w:rPr>
        <w:t>czywiście może również połączyć jedno z drugim</w:t>
      </w:r>
      <w:r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950F3E" w:rsidRPr="00E31353">
        <w:rPr>
          <w:sz w:val="28"/>
          <w:szCs w:val="28"/>
        </w:rPr>
        <w:t>i Ósmoklasiści</w:t>
      </w:r>
      <w:r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którzy chcą wcześniej rozpocząć pracę wyuczonym zawodzie</w:t>
      </w:r>
      <w:r w:rsidR="006F1F09">
        <w:rPr>
          <w:sz w:val="28"/>
          <w:szCs w:val="28"/>
        </w:rPr>
        <w:t>, mogą wybrać szkołę</w:t>
      </w:r>
      <w:r w:rsidR="00950F3E" w:rsidRPr="00E31353">
        <w:rPr>
          <w:sz w:val="28"/>
          <w:szCs w:val="28"/>
        </w:rPr>
        <w:t xml:space="preserve"> branżową i jeden z następujących zawodów</w:t>
      </w:r>
      <w:r>
        <w:rPr>
          <w:sz w:val="28"/>
          <w:szCs w:val="28"/>
        </w:rPr>
        <w:t>:</w:t>
      </w:r>
      <w:r w:rsidR="00950F3E" w:rsidRPr="00E31353">
        <w:rPr>
          <w:sz w:val="28"/>
          <w:szCs w:val="28"/>
        </w:rPr>
        <w:t xml:space="preserve"> blacharz samochodowy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elektryk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elektromechanik pojazdów samochodowych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fryzjer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pojazdów samochodowych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operator obrabiarek skrawających oraz ślusarz</w:t>
      </w:r>
      <w:r w:rsidR="006F1F09"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 w:rsidR="006F1F09">
        <w:rPr>
          <w:sz w:val="28"/>
          <w:szCs w:val="28"/>
        </w:rPr>
        <w:t>N</w:t>
      </w:r>
      <w:r w:rsidR="00950F3E" w:rsidRPr="00E31353">
        <w:rPr>
          <w:sz w:val="28"/>
          <w:szCs w:val="28"/>
        </w:rPr>
        <w:t>auka w szkole branżowej trwa 3 lata i kończy się egzaminem zawodowym</w:t>
      </w:r>
      <w:r w:rsidR="006F1F09">
        <w:rPr>
          <w:sz w:val="28"/>
          <w:szCs w:val="28"/>
        </w:rPr>
        <w:t>, dając u</w:t>
      </w:r>
      <w:r w:rsidR="00950F3E" w:rsidRPr="00E31353">
        <w:rPr>
          <w:sz w:val="28"/>
          <w:szCs w:val="28"/>
        </w:rPr>
        <w:t>czniowi tytuł zawodowy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w</w:t>
      </w:r>
      <w:r w:rsidR="006F1F09">
        <w:rPr>
          <w:sz w:val="28"/>
          <w:szCs w:val="28"/>
        </w:rPr>
        <w:t xml:space="preserve"> wyu</w:t>
      </w:r>
      <w:r w:rsidR="00950F3E" w:rsidRPr="00E31353">
        <w:rPr>
          <w:sz w:val="28"/>
          <w:szCs w:val="28"/>
        </w:rPr>
        <w:t>czony</w:t>
      </w:r>
      <w:r w:rsidR="006F1F09">
        <w:rPr>
          <w:sz w:val="28"/>
          <w:szCs w:val="28"/>
        </w:rPr>
        <w:t>m</w:t>
      </w:r>
      <w:r w:rsidR="00950F3E" w:rsidRPr="00E31353">
        <w:rPr>
          <w:sz w:val="28"/>
          <w:szCs w:val="28"/>
        </w:rPr>
        <w:t xml:space="preserve"> przez niego zawodzie</w:t>
      </w:r>
      <w:r w:rsidR="006F1F09"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 w:rsidR="006F1F09">
        <w:rPr>
          <w:sz w:val="28"/>
          <w:szCs w:val="28"/>
        </w:rPr>
        <w:t>P</w:t>
      </w:r>
      <w:r w:rsidR="00950F3E" w:rsidRPr="00E31353">
        <w:rPr>
          <w:sz w:val="28"/>
          <w:szCs w:val="28"/>
        </w:rPr>
        <w:t>rzez kilka dni w tygodniu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uczniowie tego typu szkoły biorą udział w zajęciach teoretycznych w szkole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a w </w:t>
      </w:r>
      <w:r w:rsidR="006F1F09">
        <w:rPr>
          <w:sz w:val="28"/>
          <w:szCs w:val="28"/>
        </w:rPr>
        <w:t xml:space="preserve">pozostałe </w:t>
      </w:r>
      <w:r w:rsidR="00950F3E" w:rsidRPr="00E31353">
        <w:rPr>
          <w:sz w:val="28"/>
          <w:szCs w:val="28"/>
        </w:rPr>
        <w:t>dni zdobywają umiejętności zawodowe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podczas zajęć praktycznych</w:t>
      </w:r>
      <w:r w:rsidR="006F1F09">
        <w:rPr>
          <w:sz w:val="28"/>
          <w:szCs w:val="28"/>
        </w:rPr>
        <w:t>,</w:t>
      </w:r>
      <w:r w:rsidR="00950F3E" w:rsidRPr="00E31353">
        <w:rPr>
          <w:sz w:val="28"/>
          <w:szCs w:val="28"/>
        </w:rPr>
        <w:t xml:space="preserve"> odbywających się w warsztatach szkolnych lub u pracodawców</w:t>
      </w:r>
      <w:r w:rsidR="006F1F09"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  <w:r w:rsidR="006F1F09">
        <w:rPr>
          <w:sz w:val="28"/>
          <w:szCs w:val="28"/>
        </w:rPr>
        <w:t>U</w:t>
      </w:r>
      <w:r w:rsidR="00950F3E" w:rsidRPr="00E31353">
        <w:rPr>
          <w:sz w:val="28"/>
          <w:szCs w:val="28"/>
        </w:rPr>
        <w:t>czniowie zatrudnieni w zakładach jako młodocian</w:t>
      </w:r>
      <w:r w:rsidR="006F1F09">
        <w:rPr>
          <w:sz w:val="28"/>
          <w:szCs w:val="28"/>
        </w:rPr>
        <w:t>i pracownicy</w:t>
      </w:r>
      <w:r w:rsidR="00950F3E" w:rsidRPr="00E31353">
        <w:rPr>
          <w:sz w:val="28"/>
          <w:szCs w:val="28"/>
        </w:rPr>
        <w:t xml:space="preserve"> otrzymują za swoją pracę niewielkie wynagrodzenie</w:t>
      </w:r>
      <w:r w:rsidR="006F1F09">
        <w:rPr>
          <w:sz w:val="28"/>
          <w:szCs w:val="28"/>
        </w:rPr>
        <w:t>.</w:t>
      </w:r>
      <w:r w:rsidR="00950F3E" w:rsidRPr="00E31353">
        <w:rPr>
          <w:sz w:val="28"/>
          <w:szCs w:val="28"/>
        </w:rPr>
        <w:t xml:space="preserve"> </w:t>
      </w:r>
    </w:p>
    <w:p w14:paraId="413F8E27" w14:textId="6657FD58" w:rsidR="00950F3E" w:rsidRPr="006F1F09" w:rsidRDefault="006F1F09" w:rsidP="008C27A0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50F3E" w:rsidRPr="00E31353">
        <w:rPr>
          <w:sz w:val="28"/>
          <w:szCs w:val="28"/>
        </w:rPr>
        <w:t xml:space="preserve">ogate wyposażenie dydaktyczne oraz wysoko wykwalifikowana </w:t>
      </w:r>
      <w:r w:rsidR="00950F3E" w:rsidRPr="006F1F09">
        <w:rPr>
          <w:sz w:val="28"/>
          <w:szCs w:val="28"/>
        </w:rPr>
        <w:t>i doświadczona kadra Nauczycielska Zespół nr 1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wspierają uczniów nie tylko w zdobywaniu niezbędnej wiedzy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ale również odkrywaniu nowych pasji i zainteresowań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950F3E" w:rsidRPr="006F1F09">
        <w:rPr>
          <w:sz w:val="28"/>
          <w:szCs w:val="28"/>
        </w:rPr>
        <w:t>kuteczna realizacja podstawy programowej</w:t>
      </w:r>
      <w:r>
        <w:rPr>
          <w:sz w:val="28"/>
          <w:szCs w:val="28"/>
        </w:rPr>
        <w:t xml:space="preserve">, w połączeniu z licznymi zajęciami </w:t>
      </w:r>
      <w:r w:rsidR="00950F3E" w:rsidRPr="006F1F09">
        <w:rPr>
          <w:sz w:val="28"/>
          <w:szCs w:val="28"/>
        </w:rPr>
        <w:t>dodatkowymi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pozwalają absolwentom osiągać wysokie w skali kraju wyniki</w:t>
      </w:r>
      <w:r>
        <w:rPr>
          <w:sz w:val="28"/>
          <w:szCs w:val="28"/>
        </w:rPr>
        <w:t xml:space="preserve"> z</w:t>
      </w:r>
      <w:r w:rsidR="00950F3E" w:rsidRPr="006F1F09">
        <w:rPr>
          <w:sz w:val="28"/>
          <w:szCs w:val="28"/>
        </w:rPr>
        <w:t xml:space="preserve"> egzaminów maturalnych i zawodowych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a następnie z sukcesami konkurować na rynku pracy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Współpraca z krakowskimi uczelniami daje natomiast uczniom możliwość udziału w interesujących wykładach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zajęciach dodatkowych i wydarzeniach akademickich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a także nawiązania z doradcą zawodowym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950F3E" w:rsidRPr="006F1F09">
        <w:rPr>
          <w:sz w:val="28"/>
          <w:szCs w:val="28"/>
        </w:rPr>
        <w:t>echanik ustawia się nie tylko na naukę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ale również na aktywność fizyczną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="00950F3E" w:rsidRPr="006F1F09">
        <w:rPr>
          <w:sz w:val="28"/>
          <w:szCs w:val="28"/>
        </w:rPr>
        <w:t>owoczesna infrastruktura sportowa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w skład której wchodzą pełnowymiarowa hala do gier zespołowych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sala do fitness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odpowiednio wyposażona siłownia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korty do </w:t>
      </w:r>
      <w:proofErr w:type="spellStart"/>
      <w:r w:rsidR="00950F3E" w:rsidRPr="006F1F09">
        <w:rPr>
          <w:sz w:val="28"/>
          <w:szCs w:val="28"/>
        </w:rPr>
        <w:t>squasha</w:t>
      </w:r>
      <w:proofErr w:type="spellEnd"/>
      <w:r w:rsidR="00950F3E" w:rsidRPr="006F1F09">
        <w:rPr>
          <w:sz w:val="28"/>
          <w:szCs w:val="28"/>
        </w:rPr>
        <w:t xml:space="preserve"> oraz wielofunkcyjne poliuretanowe boisko na otwartej prze</w:t>
      </w:r>
      <w:r>
        <w:rPr>
          <w:sz w:val="28"/>
          <w:szCs w:val="28"/>
        </w:rPr>
        <w:t>strzeni, stwarzają</w:t>
      </w:r>
      <w:r w:rsidR="00950F3E" w:rsidRPr="006F1F09">
        <w:rPr>
          <w:sz w:val="28"/>
          <w:szCs w:val="28"/>
        </w:rPr>
        <w:t xml:space="preserve"> uczniom szerokie możliwości rozwijania swoich sportowych pasji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Zainteresowani uczniowie mogą brać udział w różnych wydarzeniach organizowanych przez Zespół Szkół nr 1</w:t>
      </w:r>
      <w:r>
        <w:rPr>
          <w:sz w:val="28"/>
          <w:szCs w:val="28"/>
        </w:rPr>
        <w:t>, takich</w:t>
      </w:r>
      <w:r w:rsidR="00950F3E" w:rsidRPr="006F1F09">
        <w:rPr>
          <w:sz w:val="28"/>
          <w:szCs w:val="28"/>
        </w:rPr>
        <w:t xml:space="preserve"> jak na przykład programy artystyczne konkursy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SKS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akcje wolontariatu i inne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W</w:t>
      </w:r>
      <w:r w:rsidR="00950F3E" w:rsidRPr="006F1F09">
        <w:rPr>
          <w:sz w:val="28"/>
          <w:szCs w:val="28"/>
        </w:rPr>
        <w:t xml:space="preserve">ycieczki zagraniczne oraz wieloletnia współpraca </w:t>
      </w:r>
      <w:r>
        <w:rPr>
          <w:sz w:val="28"/>
          <w:szCs w:val="28"/>
        </w:rPr>
        <w:t xml:space="preserve">ze szkołą </w:t>
      </w:r>
      <w:r w:rsidR="00950F3E" w:rsidRPr="006F1F09">
        <w:rPr>
          <w:sz w:val="28"/>
          <w:szCs w:val="28"/>
        </w:rPr>
        <w:t xml:space="preserve">w niemieckim mieście </w:t>
      </w:r>
      <w:proofErr w:type="spellStart"/>
      <w:r>
        <w:rPr>
          <w:sz w:val="28"/>
          <w:szCs w:val="28"/>
        </w:rPr>
        <w:t>B</w:t>
      </w:r>
      <w:r w:rsidR="00950F3E" w:rsidRPr="006F1F09">
        <w:rPr>
          <w:sz w:val="28"/>
          <w:szCs w:val="28"/>
        </w:rPr>
        <w:t>uche</w:t>
      </w:r>
      <w:r>
        <w:rPr>
          <w:sz w:val="28"/>
          <w:szCs w:val="28"/>
        </w:rPr>
        <w:t>n</w:t>
      </w:r>
      <w:proofErr w:type="spellEnd"/>
      <w:r w:rsidR="00950F3E" w:rsidRPr="006F1F09">
        <w:rPr>
          <w:sz w:val="28"/>
          <w:szCs w:val="28"/>
        </w:rPr>
        <w:t xml:space="preserve"> dają uczniom szansę doskonalenia znajomości języków obcych w praktyce</w:t>
      </w:r>
      <w:r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oraz nawiązanie relacji ze swoimi rówieśnikami z innych krajów</w:t>
      </w:r>
      <w:r>
        <w:rPr>
          <w:sz w:val="28"/>
          <w:szCs w:val="28"/>
        </w:rPr>
        <w:t>. Uczniowie</w:t>
      </w:r>
      <w:r w:rsidR="00950F3E" w:rsidRPr="006F1F09">
        <w:rPr>
          <w:sz w:val="28"/>
          <w:szCs w:val="28"/>
        </w:rPr>
        <w:t xml:space="preserve"> technikum z kolei </w:t>
      </w:r>
      <w:r>
        <w:rPr>
          <w:sz w:val="28"/>
          <w:szCs w:val="28"/>
        </w:rPr>
        <w:t>m</w:t>
      </w:r>
      <w:r w:rsidR="00950F3E" w:rsidRPr="006F1F09">
        <w:rPr>
          <w:sz w:val="28"/>
          <w:szCs w:val="28"/>
        </w:rPr>
        <w:t>ają możliwość odbycia zagranicznego stażu zawodowego w Grecji lub w Niemczech w ramach europejskich programów Erasmus Plus oraz Power</w:t>
      </w:r>
      <w:r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Wyróżniający się uczniowie </w:t>
      </w:r>
      <w:r w:rsidR="00950F3E" w:rsidRPr="006F1F09">
        <w:rPr>
          <w:sz w:val="28"/>
          <w:szCs w:val="28"/>
        </w:rPr>
        <w:t xml:space="preserve">pobierają po kilkaset złotych miesięcznie </w:t>
      </w:r>
      <w:r w:rsidR="00950F3E" w:rsidRPr="006F1F09">
        <w:rPr>
          <w:sz w:val="28"/>
          <w:szCs w:val="28"/>
        </w:rPr>
        <w:lastRenderedPageBreak/>
        <w:t>stypendium</w:t>
      </w:r>
      <w:r w:rsidR="008C27A0"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k</w:t>
      </w:r>
      <w:r w:rsidR="00950F3E" w:rsidRPr="006F1F09">
        <w:rPr>
          <w:sz w:val="28"/>
          <w:szCs w:val="28"/>
        </w:rPr>
        <w:t xml:space="preserve">orzystając z programów stypendialnych realizowanych wspólnie z firmami </w:t>
      </w:r>
      <w:r w:rsidR="008C27A0">
        <w:rPr>
          <w:sz w:val="28"/>
          <w:szCs w:val="28"/>
        </w:rPr>
        <w:t>ABJ</w:t>
      </w:r>
      <w:r w:rsidR="00950F3E" w:rsidRPr="006F1F09">
        <w:rPr>
          <w:sz w:val="28"/>
          <w:szCs w:val="28"/>
        </w:rPr>
        <w:t xml:space="preserve"> i PKP Intercity</w:t>
      </w:r>
      <w:r w:rsidR="008C27A0"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N</w:t>
      </w:r>
      <w:r w:rsidR="00950F3E" w:rsidRPr="006F1F09">
        <w:rPr>
          <w:sz w:val="28"/>
          <w:szCs w:val="28"/>
        </w:rPr>
        <w:t>atomiast najlepsi z najlepszych otrzymują stypendium premiera lub stypendium starosty Bocheńskiego</w:t>
      </w:r>
      <w:r w:rsidR="008C27A0"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W</w:t>
      </w:r>
      <w:r w:rsidR="00950F3E" w:rsidRPr="006F1F09">
        <w:rPr>
          <w:sz w:val="28"/>
          <w:szCs w:val="28"/>
        </w:rPr>
        <w:t>ybór szkoły niewątpliwie nie jest dla ósmoklasisty zadaniem łatwym</w:t>
      </w:r>
      <w:r w:rsidR="008C27A0"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N</w:t>
      </w:r>
      <w:r w:rsidR="00950F3E" w:rsidRPr="006F1F09">
        <w:rPr>
          <w:sz w:val="28"/>
          <w:szCs w:val="28"/>
        </w:rPr>
        <w:t xml:space="preserve">ie </w:t>
      </w:r>
      <w:r w:rsidR="008C27A0">
        <w:rPr>
          <w:sz w:val="28"/>
          <w:szCs w:val="28"/>
        </w:rPr>
        <w:t xml:space="preserve">jest też łatwe </w:t>
      </w:r>
      <w:r w:rsidR="00950F3E" w:rsidRPr="006F1F09">
        <w:rPr>
          <w:sz w:val="28"/>
          <w:szCs w:val="28"/>
        </w:rPr>
        <w:t>doradzanie przez rodziców</w:t>
      </w:r>
      <w:r w:rsidR="008C27A0"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C</w:t>
      </w:r>
      <w:r w:rsidR="00950F3E" w:rsidRPr="006F1F09">
        <w:rPr>
          <w:sz w:val="28"/>
          <w:szCs w:val="28"/>
        </w:rPr>
        <w:t>o zatem wybrać</w:t>
      </w:r>
      <w:r w:rsidR="008C27A0">
        <w:rPr>
          <w:sz w:val="28"/>
          <w:szCs w:val="28"/>
        </w:rPr>
        <w:t>:</w:t>
      </w:r>
      <w:r w:rsidR="00950F3E" w:rsidRPr="006F1F09">
        <w:rPr>
          <w:sz w:val="28"/>
          <w:szCs w:val="28"/>
        </w:rPr>
        <w:t xml:space="preserve"> Liceum</w:t>
      </w:r>
      <w:r w:rsidR="008C27A0"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technikum</w:t>
      </w:r>
      <w:r w:rsidR="008C27A0">
        <w:rPr>
          <w:sz w:val="28"/>
          <w:szCs w:val="28"/>
        </w:rPr>
        <w:t>,</w:t>
      </w:r>
      <w:r w:rsidR="00950F3E" w:rsidRPr="006F1F09">
        <w:rPr>
          <w:sz w:val="28"/>
          <w:szCs w:val="28"/>
        </w:rPr>
        <w:t xml:space="preserve"> a może szkole brązową</w:t>
      </w:r>
      <w:r w:rsidR="008C27A0">
        <w:rPr>
          <w:sz w:val="28"/>
          <w:szCs w:val="28"/>
        </w:rPr>
        <w:t>? M</w:t>
      </w:r>
      <w:r w:rsidR="00950F3E" w:rsidRPr="006F1F09">
        <w:rPr>
          <w:sz w:val="28"/>
          <w:szCs w:val="28"/>
        </w:rPr>
        <w:t>ożliwości jest wiele ale wybór może być tylko jeden</w:t>
      </w:r>
      <w:r w:rsidR="008C27A0">
        <w:rPr>
          <w:sz w:val="28"/>
          <w:szCs w:val="28"/>
        </w:rPr>
        <w:t>.</w:t>
      </w:r>
      <w:r w:rsidR="00950F3E" w:rsidRPr="006F1F09">
        <w:rPr>
          <w:sz w:val="28"/>
          <w:szCs w:val="28"/>
        </w:rPr>
        <w:t xml:space="preserve"> Może Zespół Szkół nr 1 w Bochni</w:t>
      </w:r>
      <w:r w:rsidR="008C27A0">
        <w:rPr>
          <w:sz w:val="28"/>
          <w:szCs w:val="28"/>
        </w:rPr>
        <w:t>?</w:t>
      </w:r>
      <w:r w:rsidR="00950F3E" w:rsidRPr="006F1F09">
        <w:rPr>
          <w:sz w:val="28"/>
          <w:szCs w:val="28"/>
        </w:rPr>
        <w:t xml:space="preserve"> </w:t>
      </w:r>
      <w:r w:rsidR="008C27A0">
        <w:rPr>
          <w:sz w:val="28"/>
          <w:szCs w:val="28"/>
        </w:rPr>
        <w:t>P</w:t>
      </w:r>
      <w:r w:rsidR="00950F3E" w:rsidRPr="006F1F09">
        <w:rPr>
          <w:sz w:val="28"/>
          <w:szCs w:val="28"/>
        </w:rPr>
        <w:t xml:space="preserve">odane informacje oraz linki do filmików prezentujących wymienione kierunki kształcenia i zawody mogą okazać się przydatne przy podjęciu decyzji </w:t>
      </w:r>
      <w:r w:rsidR="008C27A0">
        <w:rPr>
          <w:sz w:val="28"/>
          <w:szCs w:val="28"/>
        </w:rPr>
        <w:t>o wyborze szkoły.</w:t>
      </w:r>
    </w:p>
    <w:p w14:paraId="76B10177" w14:textId="77777777" w:rsidR="00950F3E" w:rsidRDefault="00950F3E"/>
    <w:sectPr w:rsidR="0095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37"/>
    <w:rsid w:val="00175CC7"/>
    <w:rsid w:val="002043D9"/>
    <w:rsid w:val="00243D14"/>
    <w:rsid w:val="004F10A6"/>
    <w:rsid w:val="00587BA5"/>
    <w:rsid w:val="006F1F09"/>
    <w:rsid w:val="00777737"/>
    <w:rsid w:val="008C27A0"/>
    <w:rsid w:val="00950F3E"/>
    <w:rsid w:val="009D287A"/>
    <w:rsid w:val="00B4664A"/>
    <w:rsid w:val="00B80DE5"/>
    <w:rsid w:val="00E31353"/>
    <w:rsid w:val="00EB11AE"/>
    <w:rsid w:val="00E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AB99"/>
  <w15:chartTrackingRefBased/>
  <w15:docId w15:val="{BDB2528A-85A2-4A5D-A51A-0328DF77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7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F3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C2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OPTeam S.A.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Trębicka</dc:creator>
  <cp:keywords/>
  <dc:description/>
  <cp:lastModifiedBy>Magdalena Trębicka</cp:lastModifiedBy>
  <cp:revision>4</cp:revision>
  <dcterms:created xsi:type="dcterms:W3CDTF">2021-07-26T10:59:00Z</dcterms:created>
  <dcterms:modified xsi:type="dcterms:W3CDTF">2021-07-26T12:59:00Z</dcterms:modified>
</cp:coreProperties>
</file>